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8294" w14:textId="77777777" w:rsidR="00F1765A" w:rsidRDefault="00F1765A" w:rsidP="00F1765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NO. 01</w:t>
      </w:r>
    </w:p>
    <w:p w14:paraId="11231F4A" w14:textId="77777777" w:rsidR="00F1765A" w:rsidRDefault="00F1765A" w:rsidP="00F1765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0B742437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</w:p>
    <w:p w14:paraId="019E0CA7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27581EC3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7AA0EC3D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0A93DDDB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5B2D5D3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cinco (5) capítulos de veintiséis (26) minutos cada uno, con temática libre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sus fases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preproducción, producción y postproducción.</w:t>
      </w:r>
    </w:p>
    <w:p w14:paraId="18C1F37F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3A6FB9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180DDEDE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72BA16B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0FDC7D9C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8CB873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14:paraId="530E1B25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5F344B0F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4305883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DC0802A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representante legal</w:t>
      </w:r>
    </w:p>
    <w:p w14:paraId="5D01BEB9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26FE959A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0FBDF8FC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y fecha</w:t>
      </w:r>
    </w:p>
    <w:p w14:paraId="06058C54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1DE52F82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7C5C6284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F3C6F6A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4C8B3350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133C5D01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0DC8BA25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6899DB8E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NIT: ____________________Teléfono: _________________.Fax:_________________</w:t>
      </w:r>
    </w:p>
    <w:p w14:paraId="7188C6AD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273AD0DD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166B6510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FORMATO No. 02</w:t>
      </w:r>
    </w:p>
    <w:p w14:paraId="3110C1D3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</w:p>
    <w:p w14:paraId="6AE8792B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RESUMEN DE LA OFERTA</w:t>
      </w:r>
    </w:p>
    <w:p w14:paraId="737D4554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</w:p>
    <w:p w14:paraId="27D99822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61AE2A7D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1A0EAF4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456281E9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6F1E9771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Precio en Pesos Colombianos con todos los impuestos Incluidos: ___________________</w:t>
      </w:r>
    </w:p>
    <w:p w14:paraId="03A4B50D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F1765A" w14:paraId="3194F8A9" w14:textId="77777777" w:rsidTr="001A57BF">
        <w:tc>
          <w:tcPr>
            <w:tcW w:w="3085" w:type="dxa"/>
          </w:tcPr>
          <w:p w14:paraId="60C275E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DESCRIPCION</w:t>
            </w:r>
          </w:p>
        </w:tc>
        <w:tc>
          <w:tcPr>
            <w:tcW w:w="1443" w:type="dxa"/>
          </w:tcPr>
          <w:p w14:paraId="1F3147DB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264" w:type="dxa"/>
          </w:tcPr>
          <w:p w14:paraId="409E4D7D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VALOR UNITARIO</w:t>
            </w:r>
          </w:p>
        </w:tc>
        <w:tc>
          <w:tcPr>
            <w:tcW w:w="2264" w:type="dxa"/>
          </w:tcPr>
          <w:p w14:paraId="140F7F57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F1765A" w14:paraId="7F0A8DC1" w14:textId="77777777" w:rsidTr="001A57BF">
        <w:tc>
          <w:tcPr>
            <w:tcW w:w="3085" w:type="dxa"/>
          </w:tcPr>
          <w:p w14:paraId="3B142CE2" w14:textId="77777777" w:rsidR="00F1765A" w:rsidRDefault="00F1765A" w:rsidP="001A57BF"/>
        </w:tc>
        <w:tc>
          <w:tcPr>
            <w:tcW w:w="1443" w:type="dxa"/>
          </w:tcPr>
          <w:p w14:paraId="100AAA81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043BC686" w14:textId="77777777" w:rsidR="00F1765A" w:rsidRDefault="00F1765A" w:rsidP="001A57BF"/>
        </w:tc>
        <w:tc>
          <w:tcPr>
            <w:tcW w:w="2264" w:type="dxa"/>
          </w:tcPr>
          <w:p w14:paraId="043BA3E0" w14:textId="77777777" w:rsidR="00F1765A" w:rsidRDefault="00F1765A" w:rsidP="001A57BF"/>
        </w:tc>
      </w:tr>
      <w:tr w:rsidR="00F1765A" w14:paraId="4FF57CAB" w14:textId="77777777" w:rsidTr="001A57BF">
        <w:tc>
          <w:tcPr>
            <w:tcW w:w="3085" w:type="dxa"/>
          </w:tcPr>
          <w:p w14:paraId="52ED2CF5" w14:textId="77777777" w:rsidR="00F1765A" w:rsidRDefault="00F1765A" w:rsidP="001A57BF"/>
        </w:tc>
        <w:tc>
          <w:tcPr>
            <w:tcW w:w="1443" w:type="dxa"/>
          </w:tcPr>
          <w:p w14:paraId="6FE298FB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6313B730" w14:textId="77777777" w:rsidR="00F1765A" w:rsidRDefault="00F1765A" w:rsidP="001A57BF"/>
        </w:tc>
        <w:tc>
          <w:tcPr>
            <w:tcW w:w="2264" w:type="dxa"/>
          </w:tcPr>
          <w:p w14:paraId="06679CC2" w14:textId="77777777" w:rsidR="00F1765A" w:rsidRDefault="00F1765A" w:rsidP="001A57BF"/>
        </w:tc>
      </w:tr>
      <w:tr w:rsidR="00F1765A" w14:paraId="7C3D0383" w14:textId="77777777" w:rsidTr="001A57BF">
        <w:tc>
          <w:tcPr>
            <w:tcW w:w="3085" w:type="dxa"/>
          </w:tcPr>
          <w:p w14:paraId="17BC7CD2" w14:textId="77777777" w:rsidR="00F1765A" w:rsidRDefault="00F1765A" w:rsidP="001A57BF"/>
        </w:tc>
        <w:tc>
          <w:tcPr>
            <w:tcW w:w="1443" w:type="dxa"/>
          </w:tcPr>
          <w:p w14:paraId="350D4FD1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5ABBE25C" w14:textId="77777777" w:rsidR="00F1765A" w:rsidRDefault="00F1765A" w:rsidP="001A57BF"/>
        </w:tc>
        <w:tc>
          <w:tcPr>
            <w:tcW w:w="2264" w:type="dxa"/>
          </w:tcPr>
          <w:p w14:paraId="74E7D0AA" w14:textId="77777777" w:rsidR="00F1765A" w:rsidRDefault="00F1765A" w:rsidP="001A57BF"/>
        </w:tc>
      </w:tr>
      <w:tr w:rsidR="00F1765A" w14:paraId="27F5835E" w14:textId="77777777" w:rsidTr="001A57BF">
        <w:tc>
          <w:tcPr>
            <w:tcW w:w="3085" w:type="dxa"/>
          </w:tcPr>
          <w:p w14:paraId="4BBCBF3C" w14:textId="77777777" w:rsidR="00F1765A" w:rsidRDefault="00F1765A" w:rsidP="001A57BF"/>
        </w:tc>
        <w:tc>
          <w:tcPr>
            <w:tcW w:w="1443" w:type="dxa"/>
          </w:tcPr>
          <w:p w14:paraId="23014A5F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038EF5BB" w14:textId="77777777" w:rsidR="00F1765A" w:rsidRDefault="00F1765A" w:rsidP="001A57BF"/>
        </w:tc>
        <w:tc>
          <w:tcPr>
            <w:tcW w:w="2264" w:type="dxa"/>
          </w:tcPr>
          <w:p w14:paraId="1E75CAE5" w14:textId="77777777" w:rsidR="00F1765A" w:rsidRDefault="00F1765A" w:rsidP="001A57BF"/>
        </w:tc>
      </w:tr>
      <w:tr w:rsidR="00F1765A" w14:paraId="1729AE7C" w14:textId="77777777" w:rsidTr="001A57BF">
        <w:tc>
          <w:tcPr>
            <w:tcW w:w="3085" w:type="dxa"/>
          </w:tcPr>
          <w:p w14:paraId="10BD6E44" w14:textId="77777777" w:rsidR="00F1765A" w:rsidRDefault="00F1765A" w:rsidP="001A57BF"/>
        </w:tc>
        <w:tc>
          <w:tcPr>
            <w:tcW w:w="1443" w:type="dxa"/>
          </w:tcPr>
          <w:p w14:paraId="4E3BD442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684AD299" w14:textId="77777777" w:rsidR="00F1765A" w:rsidRDefault="00F1765A" w:rsidP="001A57BF"/>
        </w:tc>
        <w:tc>
          <w:tcPr>
            <w:tcW w:w="2264" w:type="dxa"/>
          </w:tcPr>
          <w:p w14:paraId="197E23A2" w14:textId="77777777" w:rsidR="00F1765A" w:rsidRDefault="00F1765A" w:rsidP="001A57BF"/>
        </w:tc>
      </w:tr>
      <w:tr w:rsidR="00F1765A" w14:paraId="0918E167" w14:textId="77777777" w:rsidTr="001A57BF">
        <w:tc>
          <w:tcPr>
            <w:tcW w:w="3085" w:type="dxa"/>
          </w:tcPr>
          <w:p w14:paraId="35177A1A" w14:textId="77777777" w:rsidR="00F1765A" w:rsidRDefault="00F1765A" w:rsidP="001A57BF"/>
        </w:tc>
        <w:tc>
          <w:tcPr>
            <w:tcW w:w="1443" w:type="dxa"/>
          </w:tcPr>
          <w:p w14:paraId="60B413FB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776F6A88" w14:textId="77777777" w:rsidR="00F1765A" w:rsidRDefault="00F1765A" w:rsidP="001A57BF"/>
        </w:tc>
        <w:tc>
          <w:tcPr>
            <w:tcW w:w="2264" w:type="dxa"/>
          </w:tcPr>
          <w:p w14:paraId="0856E842" w14:textId="77777777" w:rsidR="00F1765A" w:rsidRDefault="00F1765A" w:rsidP="001A57BF"/>
        </w:tc>
      </w:tr>
      <w:tr w:rsidR="00F1765A" w14:paraId="3CB6CEF7" w14:textId="77777777" w:rsidTr="001A57BF">
        <w:tc>
          <w:tcPr>
            <w:tcW w:w="3085" w:type="dxa"/>
          </w:tcPr>
          <w:p w14:paraId="1A8BF374" w14:textId="77777777" w:rsidR="00F1765A" w:rsidRDefault="00F1765A" w:rsidP="001A57BF"/>
        </w:tc>
        <w:tc>
          <w:tcPr>
            <w:tcW w:w="1443" w:type="dxa"/>
          </w:tcPr>
          <w:p w14:paraId="0607641D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64985E23" w14:textId="77777777" w:rsidR="00F1765A" w:rsidRDefault="00F1765A" w:rsidP="001A57BF"/>
        </w:tc>
        <w:tc>
          <w:tcPr>
            <w:tcW w:w="2264" w:type="dxa"/>
          </w:tcPr>
          <w:p w14:paraId="446047FF" w14:textId="77777777" w:rsidR="00F1765A" w:rsidRDefault="00F1765A" w:rsidP="001A57BF"/>
        </w:tc>
      </w:tr>
      <w:tr w:rsidR="00F1765A" w14:paraId="48091793" w14:textId="77777777" w:rsidTr="001A57BF">
        <w:tc>
          <w:tcPr>
            <w:tcW w:w="3085" w:type="dxa"/>
          </w:tcPr>
          <w:p w14:paraId="4C2E9E97" w14:textId="77777777" w:rsidR="00F1765A" w:rsidRDefault="00F1765A" w:rsidP="001A57BF"/>
        </w:tc>
        <w:tc>
          <w:tcPr>
            <w:tcW w:w="1443" w:type="dxa"/>
          </w:tcPr>
          <w:p w14:paraId="3386DDEC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57FC831F" w14:textId="77777777" w:rsidR="00F1765A" w:rsidRDefault="00F1765A" w:rsidP="001A57BF"/>
        </w:tc>
        <w:tc>
          <w:tcPr>
            <w:tcW w:w="2264" w:type="dxa"/>
          </w:tcPr>
          <w:p w14:paraId="0D3F14AE" w14:textId="77777777" w:rsidR="00F1765A" w:rsidRDefault="00F1765A" w:rsidP="001A57BF"/>
        </w:tc>
      </w:tr>
      <w:tr w:rsidR="00F1765A" w14:paraId="49E90DDA" w14:textId="77777777" w:rsidTr="001A57BF">
        <w:tc>
          <w:tcPr>
            <w:tcW w:w="3085" w:type="dxa"/>
          </w:tcPr>
          <w:p w14:paraId="1FDA3D5E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443" w:type="dxa"/>
          </w:tcPr>
          <w:p w14:paraId="12710642" w14:textId="77777777" w:rsidR="00F1765A" w:rsidRDefault="00F1765A" w:rsidP="001A57BF">
            <w:pPr>
              <w:jc w:val="center"/>
            </w:pPr>
          </w:p>
        </w:tc>
        <w:tc>
          <w:tcPr>
            <w:tcW w:w="2264" w:type="dxa"/>
          </w:tcPr>
          <w:p w14:paraId="1509D3EB" w14:textId="77777777" w:rsidR="00F1765A" w:rsidRDefault="00F1765A" w:rsidP="001A57BF"/>
        </w:tc>
        <w:tc>
          <w:tcPr>
            <w:tcW w:w="2264" w:type="dxa"/>
          </w:tcPr>
          <w:p w14:paraId="35138BDB" w14:textId="77777777" w:rsidR="00F1765A" w:rsidRDefault="00F1765A" w:rsidP="001A57BF"/>
        </w:tc>
      </w:tr>
      <w:tr w:rsidR="00F1765A" w14:paraId="7C7D8A14" w14:textId="77777777" w:rsidTr="001A57BF">
        <w:tc>
          <w:tcPr>
            <w:tcW w:w="3085" w:type="dxa"/>
          </w:tcPr>
          <w:p w14:paraId="0CC52E01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443" w:type="dxa"/>
          </w:tcPr>
          <w:p w14:paraId="03828C9F" w14:textId="77777777" w:rsidR="00F1765A" w:rsidRDefault="00F1765A" w:rsidP="001A57BF"/>
        </w:tc>
        <w:tc>
          <w:tcPr>
            <w:tcW w:w="2264" w:type="dxa"/>
          </w:tcPr>
          <w:p w14:paraId="42596257" w14:textId="77777777" w:rsidR="00F1765A" w:rsidRDefault="00F1765A" w:rsidP="001A57BF"/>
        </w:tc>
        <w:tc>
          <w:tcPr>
            <w:tcW w:w="2264" w:type="dxa"/>
          </w:tcPr>
          <w:p w14:paraId="7A1E6E61" w14:textId="77777777" w:rsidR="00F1765A" w:rsidRDefault="00F1765A" w:rsidP="001A57BF"/>
        </w:tc>
      </w:tr>
      <w:tr w:rsidR="00F1765A" w14:paraId="37DC9ACC" w14:textId="77777777" w:rsidTr="001A57BF">
        <w:tc>
          <w:tcPr>
            <w:tcW w:w="3085" w:type="dxa"/>
          </w:tcPr>
          <w:p w14:paraId="7727116E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3" w:type="dxa"/>
          </w:tcPr>
          <w:p w14:paraId="30D4A604" w14:textId="77777777" w:rsidR="00F1765A" w:rsidRDefault="00F1765A" w:rsidP="001A57BF"/>
        </w:tc>
        <w:tc>
          <w:tcPr>
            <w:tcW w:w="2264" w:type="dxa"/>
          </w:tcPr>
          <w:p w14:paraId="68F1C76F" w14:textId="77777777" w:rsidR="00F1765A" w:rsidRDefault="00F1765A" w:rsidP="001A57BF"/>
        </w:tc>
        <w:tc>
          <w:tcPr>
            <w:tcW w:w="2264" w:type="dxa"/>
          </w:tcPr>
          <w:p w14:paraId="1E7CE151" w14:textId="77777777" w:rsidR="00F1765A" w:rsidRDefault="00F1765A" w:rsidP="001A57BF"/>
        </w:tc>
      </w:tr>
    </w:tbl>
    <w:p w14:paraId="252B4AB2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08DD463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2BDA69C5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518653B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43F09141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F013829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6CD47D05" w14:textId="77777777" w:rsidR="00F1765A" w:rsidRDefault="00F1765A" w:rsidP="00F1765A">
      <w:pPr>
        <w:ind w:left="283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2ECD1A09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0D6C906F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18ED988A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6E01B208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5217DD2F" w14:textId="77777777" w:rsidR="00F1765A" w:rsidRDefault="00F1765A" w:rsidP="00F1765A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788D2CB6" w14:textId="77777777" w:rsidR="00F1765A" w:rsidRDefault="00F1765A" w:rsidP="00F1765A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5AF93DBF" w14:textId="77777777" w:rsidR="00F1765A" w:rsidRDefault="00F1765A" w:rsidP="00F1765A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26C2BD80" w14:textId="77777777" w:rsidR="00F1765A" w:rsidRDefault="00F1765A" w:rsidP="00F1765A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17ECADAC" w14:textId="77777777" w:rsidR="00F1765A" w:rsidRDefault="00F1765A" w:rsidP="00F1765A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6DCF4E9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507C08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72505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81DEA6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A47382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41422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617EB4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FORMATO No. 3</w:t>
      </w:r>
    </w:p>
    <w:p w14:paraId="5EA92821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PROPUESTA AUDIOVISUAL</w:t>
      </w:r>
    </w:p>
    <w:p w14:paraId="1A755C1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(MODELO DE PRESENTACIÓN)</w:t>
      </w:r>
    </w:p>
    <w:p w14:paraId="2359EF77" w14:textId="77777777" w:rsidR="00F1765A" w:rsidRDefault="00F1765A" w:rsidP="00F1765A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C44624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 IDEA CENTRAL O STORYLINE: (una (1) línea)</w:t>
      </w:r>
    </w:p>
    <w:p w14:paraId="767BF50B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C74955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93000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 SINOPSIS DEL PROYECTO: (máximo un (1) párrafo).</w:t>
      </w:r>
    </w:p>
    <w:p w14:paraId="7575E8CF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4771313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C7A6AC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5F5FB6B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F1D44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5968EE3F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88D3E9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136502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1BAD14E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08832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 PUNTO DE VISTA NARRATIVO: (máximo quince (15) líneas):</w:t>
      </w:r>
    </w:p>
    <w:p w14:paraId="139BE68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E71D6F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361101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B39B0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5000E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e. TRATAMIENTO DE PERSONAJES: (máximo una (1) página).</w:t>
      </w:r>
    </w:p>
    <w:p w14:paraId="2E3EE30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3D983FDC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4D6BD3B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D263FE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6E2EA1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10FF825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376798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Enfoque: </w:t>
      </w:r>
    </w:p>
    <w:p w14:paraId="298E09F6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4920F0B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C082B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7636A3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EEA19C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Marco conceptual: </w:t>
      </w:r>
    </w:p>
    <w:p w14:paraId="3CBAD18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6046189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11EA188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27B34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166318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Metodología y Fuentes: </w:t>
      </w:r>
    </w:p>
    <w:p w14:paraId="62E46C8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0255F7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CB8CC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FE48B9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DCB8C1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temático: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Enuncia los temas seleccionados para cada uno de los capítulos del programa. </w:t>
      </w:r>
    </w:p>
    <w:p w14:paraId="74C99089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3BADD9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2D3D39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368B9F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B42E5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geográfico: </w:t>
      </w:r>
    </w:p>
    <w:p w14:paraId="0261F31C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2B81B3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BF7EC1C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129DFB0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7715F6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g. TRATAMIENTO AUDIOVISUAL: (máximo dos (2) páginas) </w:t>
      </w:r>
    </w:p>
    <w:p w14:paraId="199272F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50ECC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Formato: </w:t>
      </w:r>
    </w:p>
    <w:p w14:paraId="15979A7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40D350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39B7FBB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23FD7AB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41AC90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Recursos audiovisuales: </w:t>
      </w:r>
    </w:p>
    <w:p w14:paraId="6085EA4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0C7A6B96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4F7E044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076E6C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7FD846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h. SINOPSIS DE CAPÍTULOS: (sinopsis de los </w:t>
      </w:r>
      <w:r>
        <w:rPr>
          <w:rFonts w:ascii="Arial" w:eastAsia="Arial" w:hAnsi="Arial" w:cs="Arial"/>
          <w:b/>
          <w:sz w:val="22"/>
          <w:szCs w:val="22"/>
        </w:rPr>
        <w:t>cinco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) CAPÍTULOS) </w:t>
      </w:r>
    </w:p>
    <w:p w14:paraId="2F98E4E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</w:t>
      </w:r>
    </w:p>
    <w:p w14:paraId="1793165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0CDC57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11CBA8B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2D6AAB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4762176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927EEC9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C0042E1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126B83" w14:textId="77777777" w:rsidR="00F1765A" w:rsidRDefault="00F1765A" w:rsidP="00F176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PRESUPUESTO DE LA SERIE:</w:t>
      </w:r>
    </w:p>
    <w:p w14:paraId="5AB335CA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8235EE0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6FFB7EB4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38BC99" w14:textId="77777777" w:rsidR="00F1765A" w:rsidRDefault="00F1765A" w:rsidP="00F176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RECURSOS TÉCNICOS:</w:t>
      </w:r>
    </w:p>
    <w:p w14:paraId="01A80125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5408777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999B5A" w14:textId="77777777" w:rsidR="00F1765A" w:rsidRDefault="00F1765A" w:rsidP="00F176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 HUMANO:</w:t>
      </w:r>
    </w:p>
    <w:p w14:paraId="1AE996BD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E4893F3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60891A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3F786A49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09924312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apellido del Responsable: ________________________________________</w:t>
      </w:r>
    </w:p>
    <w:p w14:paraId="4B23C72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369B22AB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788DC040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115580D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5ADFCDDA" w14:textId="77777777" w:rsidR="00F1765A" w:rsidRDefault="00F1765A" w:rsidP="00F1765A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56E90A06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45325C40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F1765A" w14:paraId="0AA31FB6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D57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5A37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EE1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907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F1765A" w14:paraId="07F33893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8BC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0FF0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A81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EB6B" w14:textId="77777777" w:rsidR="00F1765A" w:rsidRDefault="00F1765A" w:rsidP="001A57BF">
            <w:pPr>
              <w:jc w:val="center"/>
              <w:rPr>
                <w:b/>
              </w:rPr>
            </w:pPr>
          </w:p>
        </w:tc>
      </w:tr>
      <w:tr w:rsidR="00F1765A" w14:paraId="3CC98FE9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8CE0492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2920C1D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7E77B6B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6768B43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766095BC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C02E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2B7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248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088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19521D9D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33F2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C56B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997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DA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49F79367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E46DE1B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FC3BC5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31D9CFE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21C7D1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0E938D7E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AB2A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2E7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8A21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EF1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1F161BF3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D48B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B40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7BF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93E3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2EDAD73F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F164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55CB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2161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532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549D9B3D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667A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20F4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E0D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A4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504A6D40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D595744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77598F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579ACE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7EAA86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68115ACE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0C30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626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8E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2BB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2DC4B11C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81AD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B8D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0437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8718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24ACB12D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4FB8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29CD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5CF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3742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7F4BE208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C8CB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C520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2B0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78B1" w14:textId="77777777" w:rsidR="00F1765A" w:rsidRDefault="00F1765A" w:rsidP="001A57BF">
            <w:pPr>
              <w:jc w:val="center"/>
              <w:rPr>
                <w:b/>
              </w:rPr>
            </w:pPr>
          </w:p>
        </w:tc>
      </w:tr>
      <w:tr w:rsidR="00F1765A" w14:paraId="62D85522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54E7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EF7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A85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9C2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2CE79297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ED91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A2F3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24DD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EAE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2D2CB2F3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746F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AE66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645D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E713" w14:textId="77777777" w:rsidR="00F1765A" w:rsidRDefault="00F1765A" w:rsidP="001A57BF">
            <w:pPr>
              <w:jc w:val="center"/>
              <w:rPr>
                <w:b/>
              </w:rPr>
            </w:pPr>
          </w:p>
        </w:tc>
      </w:tr>
      <w:tr w:rsidR="00F1765A" w14:paraId="6493C2B5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E61A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3469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662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CC7E" w14:textId="77777777" w:rsidR="00F1765A" w:rsidRDefault="00F1765A" w:rsidP="001A57BF">
            <w:pPr>
              <w:jc w:val="center"/>
              <w:rPr>
                <w:b/>
              </w:rPr>
            </w:pPr>
          </w:p>
        </w:tc>
      </w:tr>
      <w:tr w:rsidR="00F1765A" w14:paraId="0ED4F275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3A177CB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47D58A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7BEB118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99CC8E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00D397E4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3B90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A9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CE7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4BE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7F96D188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781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BA1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BF3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119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3E301E19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4744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D517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C7F3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5AA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558AF60E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85F7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294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51E5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894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381A4257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F0E56B2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20BBC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6D1E98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F917FE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7860712E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FFE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EBB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A5A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45CB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7478CC56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FC68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DDA6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082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B98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14679B9E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94404D7" w14:textId="77777777" w:rsidR="00F1765A" w:rsidRDefault="00F1765A" w:rsidP="001A57BF">
            <w:pPr>
              <w:rPr>
                <w:b/>
              </w:rPr>
            </w:pPr>
            <w:r>
              <w:rPr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17A80DA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ADEF61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2C54150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1765A" w14:paraId="129941A5" w14:textId="77777777" w:rsidTr="001A57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C9B21F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Total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C3322C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686C78" w14:textId="77777777" w:rsidR="00F1765A" w:rsidRDefault="00F1765A" w:rsidP="001A57BF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16110F" w14:textId="77777777" w:rsidR="00F1765A" w:rsidRDefault="00F1765A" w:rsidP="001A57BF">
            <w:pPr>
              <w:jc w:val="center"/>
              <w:rPr>
                <w:b/>
              </w:rPr>
            </w:pPr>
          </w:p>
        </w:tc>
      </w:tr>
    </w:tbl>
    <w:p w14:paraId="1C781E93" w14:textId="77777777" w:rsidR="00F1765A" w:rsidRDefault="00F1765A" w:rsidP="00F1765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739B9C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0C97FE7A" w14:textId="77777777" w:rsidR="00F1765A" w:rsidRDefault="00F1765A" w:rsidP="00F1765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>FORMATO No.4</w:t>
      </w:r>
    </w:p>
    <w:p w14:paraId="3E0A4E3C" w14:textId="77777777" w:rsidR="00F1765A" w:rsidRDefault="00F1765A" w:rsidP="00F1765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EXPERIENCIA EN LA REALIZACION Y PRODUCCION DE PROGRAMAS DE TELEVISIÓN</w:t>
      </w:r>
    </w:p>
    <w:p w14:paraId="2C682B51" w14:textId="77777777" w:rsidR="00F1765A" w:rsidRDefault="00F1765A" w:rsidP="00F1765A">
      <w:pPr>
        <w:jc w:val="center"/>
        <w:rPr>
          <w:rFonts w:ascii="Arial" w:eastAsia="Arial" w:hAnsi="Arial" w:cs="Arial"/>
          <w:sz w:val="22"/>
          <w:szCs w:val="22"/>
        </w:rPr>
      </w:pPr>
    </w:p>
    <w:p w14:paraId="33527BE6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E67E63E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72F8C17F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y fecha: ______________________________________________________</w:t>
      </w:r>
    </w:p>
    <w:p w14:paraId="4C241168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EBCAEC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Empresa que cotiza: __________________________________________________</w:t>
      </w:r>
    </w:p>
    <w:p w14:paraId="4788F223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BBE0240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MODELO DE CERTIFICACIÓN</w:t>
      </w:r>
    </w:p>
    <w:p w14:paraId="736953C6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2ABFBCF4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compañía ____________________________________ certifica que en el año</w:t>
      </w:r>
    </w:p>
    <w:p w14:paraId="18C0B762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 realizo la producción de  ______________________________________</w:t>
      </w:r>
    </w:p>
    <w:p w14:paraId="3447DCCE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cantidad de ________</w:t>
      </w:r>
    </w:p>
    <w:p w14:paraId="43EE9923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3375A670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437EDE8B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 producciones se realizaron de buena calidad y cumplieron con las especificaciones requeridas en el contrato. </w:t>
      </w:r>
    </w:p>
    <w:p w14:paraId="752C5BC0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41C8CC1C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Datos de quien certifica:</w:t>
      </w:r>
    </w:p>
    <w:p w14:paraId="4F4B35A6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355F53A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Nombre: _____________________________________________________________</w:t>
      </w:r>
    </w:p>
    <w:p w14:paraId="63AD7654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0A1609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Cargo: _______________________________________________________________</w:t>
      </w:r>
    </w:p>
    <w:p w14:paraId="1A024B4F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50FC4C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 ____________________________________________________________</w:t>
      </w:r>
    </w:p>
    <w:p w14:paraId="28FBFCA7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61852A8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Ciudad: ______________________________________________________________</w:t>
      </w:r>
    </w:p>
    <w:p w14:paraId="4E27D584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93704AA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 y fax: ________________________________________________________</w:t>
      </w:r>
    </w:p>
    <w:p w14:paraId="7EBAD42E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06AF487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 _____________________________________________________</w:t>
      </w:r>
    </w:p>
    <w:p w14:paraId="0233B6CA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4F80B66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 ________________________________________</w:t>
      </w:r>
    </w:p>
    <w:p w14:paraId="0AD9FB63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678DB956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de identidad: _________________________</w:t>
      </w:r>
    </w:p>
    <w:p w14:paraId="430C172C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</w:p>
    <w:p w14:paraId="41E1C149" w14:textId="77777777" w:rsidR="00F1765A" w:rsidRDefault="00F1765A" w:rsidP="00F1765A">
      <w:pPr>
        <w:tabs>
          <w:tab w:val="left" w:pos="2070"/>
          <w:tab w:val="center" w:pos="4420"/>
        </w:tabs>
        <w:rPr>
          <w:rFonts w:ascii="Arial" w:eastAsia="Arial" w:hAnsi="Arial" w:cs="Arial"/>
          <w:b/>
          <w:sz w:val="22"/>
          <w:szCs w:val="22"/>
        </w:rPr>
      </w:pPr>
    </w:p>
    <w:p w14:paraId="0CC0E03E" w14:textId="77777777" w:rsidR="00F1765A" w:rsidRDefault="00F1765A" w:rsidP="00F176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E67726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</w:t>
      </w:r>
      <w:r>
        <w:rPr>
          <w:rFonts w:ascii="Arial" w:eastAsia="Arial" w:hAnsi="Arial" w:cs="Arial"/>
          <w:sz w:val="22"/>
          <w:szCs w:val="22"/>
        </w:rPr>
        <w:t>: Este formato puede ser reemplazado por certificación de la empresa que prestaron el servicio.</w:t>
      </w:r>
    </w:p>
    <w:p w14:paraId="419BD47F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233DD23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6AB748C0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146EE111" w14:textId="77777777" w:rsidR="00F1765A" w:rsidRDefault="00F1765A" w:rsidP="00F1765A">
      <w:pPr>
        <w:jc w:val="both"/>
        <w:rPr>
          <w:rFonts w:ascii="Arial" w:eastAsia="Arial" w:hAnsi="Arial" w:cs="Arial"/>
          <w:sz w:val="22"/>
          <w:szCs w:val="22"/>
        </w:rPr>
      </w:pPr>
    </w:p>
    <w:p w14:paraId="7CBD118E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7C576041" w14:textId="77777777" w:rsidR="00F1765A" w:rsidRDefault="00F1765A" w:rsidP="00F1765A">
      <w:pPr>
        <w:tabs>
          <w:tab w:val="left" w:pos="-720"/>
        </w:tabs>
        <w:spacing w:before="240" w:after="24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FORMATO No 05</w:t>
      </w:r>
    </w:p>
    <w:p w14:paraId="3F149E91" w14:textId="77777777" w:rsidR="00F1765A" w:rsidRDefault="00F1765A" w:rsidP="00F1765A">
      <w:pPr>
        <w:tabs>
          <w:tab w:val="left" w:pos="-720"/>
        </w:tabs>
        <w:spacing w:before="240" w:after="24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1513EB62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39C5C0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Manizales, ____ de _____________ de 2024</w:t>
      </w:r>
    </w:p>
    <w:p w14:paraId="1B64249A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BDCF738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Doctora</w:t>
      </w:r>
    </w:p>
    <w:p w14:paraId="1704FFEE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35DB062F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GERENTE</w:t>
      </w:r>
    </w:p>
    <w:p w14:paraId="2E88FFCF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TELECAFÉ LTDA</w:t>
      </w:r>
    </w:p>
    <w:p w14:paraId="58CA6DA8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8DDAE7B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Asunto</w:t>
      </w:r>
      <w:r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1B7B8678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CE25EA4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4355AA7F" w14:textId="77777777" w:rsidR="00F1765A" w:rsidRDefault="00F1765A" w:rsidP="00F1765A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487A99C9" w14:textId="77777777" w:rsidR="00F1765A" w:rsidRDefault="00F1765A" w:rsidP="00F1765A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226A9115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6D4C9D08" w14:textId="77777777" w:rsidR="00F1765A" w:rsidRDefault="00F1765A" w:rsidP="00F1765A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F3123E8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</w:t>
      </w:r>
    </w:p>
    <w:p w14:paraId="0B3B599F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Nombre.</w:t>
      </w:r>
    </w:p>
    <w:p w14:paraId="7EE9D02C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Representante Legal</w:t>
      </w:r>
    </w:p>
    <w:p w14:paraId="6AE416A7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Empresa: </w:t>
      </w:r>
    </w:p>
    <w:p w14:paraId="4B45E972" w14:textId="77777777" w:rsidR="00F1765A" w:rsidRDefault="00F1765A" w:rsidP="00F1765A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pPr w:leftFromText="141" w:rightFromText="141" w:horzAnchor="margin" w:tblpXSpec="center" w:tblpY="-795"/>
        <w:tblW w:w="10065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F1765A" w14:paraId="3D2C68FB" w14:textId="77777777" w:rsidTr="001A57BF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9A017" w14:textId="77777777" w:rsidR="00F1765A" w:rsidRDefault="00F1765A" w:rsidP="001A57B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6A5A813" wp14:editId="5C2DB33F">
                  <wp:extent cx="854285" cy="809057"/>
                  <wp:effectExtent l="0" t="0" r="0" b="0"/>
                  <wp:docPr id="1386483877" name="image2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7ED9" w14:textId="77777777" w:rsidR="00F1765A" w:rsidRDefault="00F1765A" w:rsidP="001A57BF">
            <w:pPr>
              <w:jc w:val="center"/>
              <w:rPr>
                <w:b/>
              </w:rPr>
            </w:pPr>
            <w:r>
              <w:rPr>
                <w:b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4BA3" w14:textId="77777777" w:rsidR="00F1765A" w:rsidRDefault="00F1765A" w:rsidP="001A57BF">
            <w:pPr>
              <w:jc w:val="center"/>
            </w:pPr>
            <w:r>
              <w:t>CÓDIGO: GH-FOR-42</w:t>
            </w:r>
          </w:p>
        </w:tc>
      </w:tr>
      <w:tr w:rsidR="00F1765A" w14:paraId="0899D6D5" w14:textId="77777777" w:rsidTr="001A57BF">
        <w:trPr>
          <w:trHeight w:val="25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44AEF" w14:textId="77777777" w:rsidR="00F1765A" w:rsidRDefault="00F1765A" w:rsidP="001A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BA649" w14:textId="77777777" w:rsidR="00F1765A" w:rsidRDefault="00F1765A" w:rsidP="001A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3B46" w14:textId="77777777" w:rsidR="00F1765A" w:rsidRDefault="00F1765A" w:rsidP="001A57BF">
            <w:pPr>
              <w:jc w:val="center"/>
            </w:pPr>
            <w:r>
              <w:t>Fecha: 26-JUL-2019</w:t>
            </w:r>
          </w:p>
        </w:tc>
      </w:tr>
      <w:tr w:rsidR="00F1765A" w14:paraId="209EDC95" w14:textId="77777777" w:rsidTr="001A57BF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35A29" w14:textId="77777777" w:rsidR="00F1765A" w:rsidRDefault="00F1765A" w:rsidP="001A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693E4" w14:textId="77777777" w:rsidR="00F1765A" w:rsidRDefault="00F1765A" w:rsidP="001A57BF">
            <w:pPr>
              <w:jc w:val="center"/>
            </w:pPr>
            <w: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3FC3" w14:textId="77777777" w:rsidR="00F1765A" w:rsidRDefault="00F1765A" w:rsidP="001A57BF">
            <w:pPr>
              <w:jc w:val="center"/>
            </w:pPr>
            <w:r>
              <w:t>Versión 01</w:t>
            </w:r>
          </w:p>
        </w:tc>
      </w:tr>
      <w:tr w:rsidR="00F1765A" w14:paraId="673A0F23" w14:textId="77777777" w:rsidTr="001A57BF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0F136" w14:textId="77777777" w:rsidR="00F1765A" w:rsidRDefault="00F1765A" w:rsidP="001A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571F" w14:textId="77777777" w:rsidR="00F1765A" w:rsidRDefault="00F1765A" w:rsidP="001A57BF">
            <w:pPr>
              <w:pStyle w:val="Ttulo"/>
              <w:rPr>
                <w:b w:val="0"/>
              </w:rPr>
            </w:pPr>
            <w:r>
              <w:rPr>
                <w:b w:val="0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0411" w14:textId="77777777" w:rsidR="00F1765A" w:rsidRDefault="00F1765A" w:rsidP="001A57BF">
            <w:pPr>
              <w:jc w:val="center"/>
            </w:pPr>
            <w:r>
              <w:t>Página 62 de 62</w:t>
            </w:r>
          </w:p>
        </w:tc>
      </w:tr>
    </w:tbl>
    <w:p w14:paraId="3963A16F" w14:textId="77777777" w:rsidR="00F1765A" w:rsidRDefault="00F1765A" w:rsidP="00F1765A">
      <w:pPr>
        <w:pStyle w:val="Ttulo"/>
      </w:pPr>
    </w:p>
    <w:p w14:paraId="3E34F27F" w14:textId="77777777" w:rsidR="00F1765A" w:rsidRPr="005F6C7D" w:rsidRDefault="00F1765A" w:rsidP="00F1765A">
      <w:pPr>
        <w:pStyle w:val="Ttulo"/>
        <w:rPr>
          <w:sz w:val="18"/>
          <w:szCs w:val="18"/>
        </w:rPr>
      </w:pPr>
      <w:r w:rsidRPr="005F6C7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4269A0" wp14:editId="6EDB14FC">
                <wp:simplePos x="0" y="0"/>
                <wp:positionH relativeFrom="column">
                  <wp:posOffset>3158490</wp:posOffset>
                </wp:positionH>
                <wp:positionV relativeFrom="paragraph">
                  <wp:posOffset>230505</wp:posOffset>
                </wp:positionV>
                <wp:extent cx="2457450" cy="1019175"/>
                <wp:effectExtent l="0" t="0" r="19050" b="28575"/>
                <wp:wrapNone/>
                <wp:docPr id="1386483876" name="Rectángulo 1386483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DA323" w14:textId="77777777" w:rsidR="00F1765A" w:rsidRDefault="00F1765A" w:rsidP="00F176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69A0" id="Rectángulo 1386483876" o:spid="_x0000_s1026" style="position:absolute;left:0;text-align:left;margin-left:248.7pt;margin-top:18.15pt;width:19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3DA323" w14:textId="77777777" w:rsidR="00F1765A" w:rsidRDefault="00F1765A" w:rsidP="00F1765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5F6C7D">
        <w:rPr>
          <w:sz w:val="18"/>
          <w:szCs w:val="18"/>
        </w:rPr>
        <w:t xml:space="preserve">FORMATO DE ENTREGA DE PROPUESTAS EN VENTANILLA ÚNICA </w:t>
      </w:r>
    </w:p>
    <w:p w14:paraId="1047BD71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</w:p>
    <w:p w14:paraId="2B3B6095" w14:textId="77777777" w:rsidR="00F1765A" w:rsidRPr="005F6C7D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 w:rsidRPr="005F6C7D">
        <w:rPr>
          <w:rFonts w:ascii="Arial" w:eastAsia="Arial" w:hAnsi="Arial" w:cs="Arial"/>
          <w:i/>
          <w:color w:val="000000"/>
          <w:sz w:val="18"/>
          <w:szCs w:val="18"/>
        </w:rPr>
        <w:t xml:space="preserve">Espacio reservado para número de radicado </w:t>
      </w:r>
    </w:p>
    <w:p w14:paraId="1FF50760" w14:textId="77777777" w:rsidR="00F1765A" w:rsidRPr="005F6C7D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 w:rsidRPr="005F6C7D">
        <w:rPr>
          <w:rFonts w:ascii="Arial" w:eastAsia="Arial" w:hAnsi="Arial" w:cs="Arial"/>
          <w:i/>
          <w:color w:val="000000"/>
          <w:sz w:val="18"/>
          <w:szCs w:val="18"/>
        </w:rPr>
        <w:t xml:space="preserve">asignado  en Ventanilla Única de Correspondencia </w:t>
      </w:r>
    </w:p>
    <w:p w14:paraId="1628C026" w14:textId="77777777" w:rsidR="00F1765A" w:rsidRPr="005F6C7D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 w:rsidRPr="005F6C7D">
        <w:rPr>
          <w:rFonts w:ascii="Arial" w:eastAsia="Arial" w:hAnsi="Arial" w:cs="Arial"/>
          <w:i/>
          <w:color w:val="000000"/>
          <w:sz w:val="18"/>
          <w:szCs w:val="18"/>
        </w:rPr>
        <w:t xml:space="preserve">al momento de la entrega para radicación. </w:t>
      </w:r>
    </w:p>
    <w:p w14:paraId="34603637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</w:p>
    <w:p w14:paraId="6A0CAF99" w14:textId="77777777" w:rsidR="00F1765A" w:rsidRPr="005F6C7D" w:rsidRDefault="00F1765A" w:rsidP="00F1765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3B975B3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</w:p>
    <w:p w14:paraId="7CE503D4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  <w:r w:rsidRPr="005F6C7D">
        <w:rPr>
          <w:rFonts w:ascii="Arial" w:eastAsia="Arial" w:hAnsi="Arial" w:cs="Arial"/>
          <w:sz w:val="18"/>
          <w:szCs w:val="18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1765A" w:rsidRPr="005F6C7D" w14:paraId="4E3DAF21" w14:textId="77777777" w:rsidTr="001A57BF">
        <w:tc>
          <w:tcPr>
            <w:tcW w:w="4414" w:type="dxa"/>
          </w:tcPr>
          <w:p w14:paraId="78D0D7DE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NÚMERO DE CONVOCATORIA: </w:t>
            </w:r>
          </w:p>
        </w:tc>
        <w:tc>
          <w:tcPr>
            <w:tcW w:w="4414" w:type="dxa"/>
          </w:tcPr>
          <w:p w14:paraId="7EF66997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765A" w:rsidRPr="005F6C7D" w14:paraId="23DDEB3C" w14:textId="77777777" w:rsidTr="001A57BF">
        <w:tc>
          <w:tcPr>
            <w:tcW w:w="8828" w:type="dxa"/>
            <w:gridSpan w:val="2"/>
          </w:tcPr>
          <w:p w14:paraId="2F7466C5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OBJETO DE LA CONVOCATORIA: </w:t>
            </w:r>
          </w:p>
          <w:p w14:paraId="1F976EFB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F895DBE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39632E4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</w:p>
    <w:p w14:paraId="042B235B" w14:textId="77777777" w:rsidR="00F1765A" w:rsidRPr="005F6C7D" w:rsidRDefault="00F1765A" w:rsidP="00F1765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5F6C7D">
        <w:rPr>
          <w:rFonts w:ascii="Arial" w:eastAsia="Arial" w:hAnsi="Arial" w:cs="Arial"/>
          <w:color w:val="000000"/>
          <w:sz w:val="18"/>
          <w:szCs w:val="18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1765A" w:rsidRPr="005F6C7D" w14:paraId="30686E53" w14:textId="77777777" w:rsidTr="001A57BF">
        <w:tc>
          <w:tcPr>
            <w:tcW w:w="4414" w:type="dxa"/>
          </w:tcPr>
          <w:p w14:paraId="05F81B53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1A3CFAA6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765A" w:rsidRPr="005F6C7D" w14:paraId="138F2FA0" w14:textId="77777777" w:rsidTr="001A57BF">
        <w:tc>
          <w:tcPr>
            <w:tcW w:w="4414" w:type="dxa"/>
          </w:tcPr>
          <w:p w14:paraId="315D2C96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5E844670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765A" w:rsidRPr="005F6C7D" w14:paraId="48DD0A62" w14:textId="77777777" w:rsidTr="001A57BF">
        <w:tc>
          <w:tcPr>
            <w:tcW w:w="4414" w:type="dxa"/>
          </w:tcPr>
          <w:p w14:paraId="7722C70B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0C3ADA80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765A" w:rsidRPr="005F6C7D" w14:paraId="02FFD588" w14:textId="77777777" w:rsidTr="001A57BF">
        <w:tc>
          <w:tcPr>
            <w:tcW w:w="4414" w:type="dxa"/>
          </w:tcPr>
          <w:p w14:paraId="62E4400B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6979DC28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765A" w:rsidRPr="005F6C7D" w14:paraId="78271EE4" w14:textId="77777777" w:rsidTr="001A57BF">
        <w:tc>
          <w:tcPr>
            <w:tcW w:w="4414" w:type="dxa"/>
          </w:tcPr>
          <w:p w14:paraId="2BAF8492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6C7D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077D976F" w14:textId="77777777" w:rsidR="00F1765A" w:rsidRPr="005F6C7D" w:rsidRDefault="00F1765A" w:rsidP="001A57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FD8F90F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</w:p>
    <w:p w14:paraId="11D75B0A" w14:textId="77777777" w:rsidR="00F1765A" w:rsidRPr="005F6C7D" w:rsidRDefault="00F1765A" w:rsidP="00F1765A">
      <w:pPr>
        <w:rPr>
          <w:rFonts w:ascii="Arial" w:eastAsia="Arial" w:hAnsi="Arial" w:cs="Arial"/>
          <w:i/>
          <w:sz w:val="18"/>
          <w:szCs w:val="18"/>
        </w:rPr>
      </w:pPr>
      <w:r w:rsidRPr="005F6C7D">
        <w:rPr>
          <w:rFonts w:ascii="Arial" w:eastAsia="Arial" w:hAnsi="Arial" w:cs="Arial"/>
          <w:sz w:val="18"/>
          <w:szCs w:val="18"/>
        </w:rPr>
        <w:t xml:space="preserve">Nota: </w:t>
      </w:r>
      <w:r w:rsidRPr="005F6C7D">
        <w:rPr>
          <w:rFonts w:ascii="Arial" w:eastAsia="Arial" w:hAnsi="Arial" w:cs="Arial"/>
          <w:i/>
          <w:sz w:val="18"/>
          <w:szCs w:val="18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0DCC5704" w14:textId="77777777" w:rsidR="00F1765A" w:rsidRPr="005F6C7D" w:rsidRDefault="00F1765A" w:rsidP="00F1765A">
      <w:pPr>
        <w:rPr>
          <w:rFonts w:ascii="Arial" w:eastAsia="Arial" w:hAnsi="Arial" w:cs="Arial"/>
          <w:sz w:val="18"/>
          <w:szCs w:val="18"/>
        </w:rPr>
      </w:pPr>
      <w:r w:rsidRPr="005F6C7D">
        <w:rPr>
          <w:rFonts w:ascii="Arial" w:eastAsia="Arial" w:hAnsi="Arial" w:cs="Arial"/>
          <w:sz w:val="18"/>
          <w:szCs w:val="18"/>
        </w:rPr>
        <w:t xml:space="preserve">Firma del representante Legal o proponente que realiza la entrega. </w:t>
      </w:r>
    </w:p>
    <w:p w14:paraId="7332F9C2" w14:textId="77777777" w:rsidR="00F1765A" w:rsidRDefault="00F1765A" w:rsidP="00F1765A">
      <w:pPr>
        <w:rPr>
          <w:rFonts w:ascii="Arial" w:eastAsia="Arial" w:hAnsi="Arial" w:cs="Arial"/>
          <w:i/>
          <w:sz w:val="22"/>
          <w:szCs w:val="22"/>
        </w:rPr>
      </w:pPr>
    </w:p>
    <w:p w14:paraId="05A4885B" w14:textId="77777777" w:rsidR="00F1765A" w:rsidRDefault="00F1765A" w:rsidP="00F1765A">
      <w:pPr>
        <w:rPr>
          <w:rFonts w:ascii="Arial" w:eastAsia="Arial" w:hAnsi="Arial" w:cs="Arial"/>
          <w:i/>
          <w:sz w:val="22"/>
          <w:szCs w:val="22"/>
        </w:rPr>
      </w:pPr>
    </w:p>
    <w:p w14:paraId="140FCEB9" w14:textId="77777777" w:rsidR="00F1765A" w:rsidRDefault="00F1765A" w:rsidP="00F1765A">
      <w:pPr>
        <w:rPr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5C0FD08" wp14:editId="37B814EB">
            <wp:simplePos x="0" y="0"/>
            <wp:positionH relativeFrom="column">
              <wp:posOffset>3406140</wp:posOffset>
            </wp:positionH>
            <wp:positionV relativeFrom="paragraph">
              <wp:posOffset>10795</wp:posOffset>
            </wp:positionV>
            <wp:extent cx="1457325" cy="371475"/>
            <wp:effectExtent l="0" t="0" r="9525" b="9525"/>
            <wp:wrapNone/>
            <wp:docPr id="13864838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sz w:val="22"/>
          <w:szCs w:val="22"/>
        </w:rPr>
        <w:t>___________________________________</w:t>
      </w:r>
    </w:p>
    <w:p w14:paraId="3D7A4382" w14:textId="77777777" w:rsidR="00F1765A" w:rsidRDefault="00F1765A" w:rsidP="00F17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67CA3D4" w14:textId="77777777" w:rsidR="00F1765A" w:rsidRDefault="00F1765A" w:rsidP="00F1765A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7A32951B" w14:textId="77777777" w:rsidR="006375EE" w:rsidRDefault="006375EE"/>
    <w:sectPr w:rsidR="006375EE">
      <w:headerReference w:type="default" r:id="rId7"/>
      <w:footerReference w:type="default" r:id="rId8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839D" w14:textId="77777777" w:rsidR="00104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3C43" w14:textId="77777777" w:rsidR="00104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2C9F955B" w14:textId="77777777" w:rsidR="00104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013194B0" w14:textId="77777777" w:rsidR="00104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621C222" w14:textId="77777777" w:rsidR="00104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DD0"/>
    <w:multiLevelType w:val="multilevel"/>
    <w:tmpl w:val="3D206F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CF"/>
    <w:rsid w:val="006375EE"/>
    <w:rsid w:val="008F69CF"/>
    <w:rsid w:val="00934C75"/>
    <w:rsid w:val="00F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C496-1A30-4874-AC20-2250A0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1765A"/>
    <w:pPr>
      <w:spacing w:after="160" w:line="259" w:lineRule="auto"/>
      <w:jc w:val="center"/>
    </w:pPr>
    <w:rPr>
      <w:rFonts w:ascii="Arial" w:hAnsi="Arial" w:cs="Arial"/>
      <w:b/>
      <w:sz w:val="22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1765A"/>
    <w:rPr>
      <w:rFonts w:ascii="Arial" w:eastAsia="Cambria" w:hAnsi="Arial" w:cs="Arial"/>
      <w:b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2136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Jhoanna Gomez Lopez</dc:creator>
  <cp:keywords/>
  <dc:description/>
  <cp:lastModifiedBy>Lady Jhoanna Gomez Lopez</cp:lastModifiedBy>
  <cp:revision>2</cp:revision>
  <dcterms:created xsi:type="dcterms:W3CDTF">2024-07-11T19:28:00Z</dcterms:created>
  <dcterms:modified xsi:type="dcterms:W3CDTF">2024-07-11T19:29:00Z</dcterms:modified>
</cp:coreProperties>
</file>